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9C523" w14:textId="0CE835AB" w:rsidR="009E321F" w:rsidRDefault="009E321F" w:rsidP="003F1490">
      <w:pPr>
        <w:tabs>
          <w:tab w:val="left" w:pos="10348"/>
        </w:tabs>
        <w:jc w:val="both"/>
        <w:rPr>
          <w:noProof/>
        </w:rPr>
      </w:pPr>
    </w:p>
    <w:p w14:paraId="1EFEEBD0" w14:textId="77777777" w:rsidR="009757E8" w:rsidRDefault="009757E8" w:rsidP="009757E8">
      <w:pPr>
        <w:tabs>
          <w:tab w:val="left" w:pos="10348"/>
        </w:tabs>
        <w:ind w:left="851" w:hanging="284"/>
        <w:jc w:val="both"/>
        <w:rPr>
          <w:noProof/>
        </w:rPr>
      </w:pPr>
    </w:p>
    <w:p w14:paraId="0233D912" w14:textId="77777777" w:rsidR="005C43ED" w:rsidRDefault="005C43ED" w:rsidP="009757E8">
      <w:pPr>
        <w:tabs>
          <w:tab w:val="left" w:pos="10348"/>
        </w:tabs>
        <w:ind w:left="851" w:hanging="284"/>
        <w:jc w:val="center"/>
        <w:rPr>
          <w:noProof/>
          <w:sz w:val="72"/>
          <w:szCs w:val="72"/>
        </w:rPr>
      </w:pPr>
    </w:p>
    <w:p w14:paraId="52C0E44A" w14:textId="5E0508EA" w:rsidR="00275895" w:rsidRDefault="003159A0" w:rsidP="009757E8">
      <w:pPr>
        <w:tabs>
          <w:tab w:val="left" w:pos="10348"/>
        </w:tabs>
        <w:ind w:left="851" w:hanging="284"/>
        <w:jc w:val="center"/>
        <w:rPr>
          <w:noProof/>
          <w:sz w:val="72"/>
          <w:szCs w:val="72"/>
        </w:rPr>
      </w:pPr>
      <w:r w:rsidRPr="009757E8">
        <w:rPr>
          <w:noProof/>
          <w:sz w:val="72"/>
          <w:szCs w:val="72"/>
        </w:rPr>
        <w:t>ОБЪЯВЛЕНИЕ</w:t>
      </w:r>
    </w:p>
    <w:p w14:paraId="4050276B" w14:textId="77777777" w:rsidR="005C43ED" w:rsidRDefault="005C43ED" w:rsidP="009757E8">
      <w:pPr>
        <w:tabs>
          <w:tab w:val="left" w:pos="10348"/>
        </w:tabs>
        <w:ind w:left="851" w:hanging="284"/>
        <w:jc w:val="center"/>
        <w:rPr>
          <w:noProof/>
          <w:sz w:val="72"/>
          <w:szCs w:val="72"/>
        </w:rPr>
      </w:pPr>
    </w:p>
    <w:p w14:paraId="7BE1F1E1" w14:textId="27E27F9F" w:rsidR="009757E8" w:rsidRPr="005C43ED" w:rsidRDefault="009757E8" w:rsidP="005379B2">
      <w:pPr>
        <w:tabs>
          <w:tab w:val="left" w:pos="10348"/>
        </w:tabs>
        <w:jc w:val="center"/>
        <w:rPr>
          <w:b/>
          <w:bCs/>
          <w:noProof/>
          <w:sz w:val="44"/>
          <w:szCs w:val="44"/>
        </w:rPr>
      </w:pPr>
      <w:r>
        <w:rPr>
          <w:noProof/>
          <w:sz w:val="72"/>
          <w:szCs w:val="72"/>
        </w:rPr>
        <w:t xml:space="preserve">  </w:t>
      </w:r>
      <w:r w:rsidR="005C43ED" w:rsidRPr="005C43ED">
        <w:rPr>
          <w:b/>
          <w:bCs/>
          <w:noProof/>
          <w:sz w:val="44"/>
          <w:szCs w:val="44"/>
        </w:rPr>
        <w:t>30</w:t>
      </w:r>
      <w:r w:rsidR="003159A0" w:rsidRPr="005C43ED">
        <w:rPr>
          <w:b/>
          <w:bCs/>
          <w:noProof/>
          <w:sz w:val="44"/>
          <w:szCs w:val="44"/>
        </w:rPr>
        <w:t xml:space="preserve"> </w:t>
      </w:r>
      <w:r w:rsidR="005C43ED" w:rsidRPr="005C43ED">
        <w:rPr>
          <w:b/>
          <w:bCs/>
          <w:noProof/>
          <w:sz w:val="44"/>
          <w:szCs w:val="44"/>
        </w:rPr>
        <w:t>июня</w:t>
      </w:r>
      <w:r w:rsidR="003159A0" w:rsidRPr="005C43ED">
        <w:rPr>
          <w:b/>
          <w:bCs/>
          <w:noProof/>
          <w:sz w:val="44"/>
          <w:szCs w:val="44"/>
        </w:rPr>
        <w:t xml:space="preserve"> 2025 года</w:t>
      </w:r>
      <w:r w:rsidRPr="005C43ED">
        <w:rPr>
          <w:b/>
          <w:bCs/>
          <w:noProof/>
          <w:sz w:val="44"/>
          <w:szCs w:val="44"/>
        </w:rPr>
        <w:t xml:space="preserve"> </w:t>
      </w:r>
      <w:r w:rsidR="003159A0" w:rsidRPr="005C43ED">
        <w:rPr>
          <w:b/>
          <w:bCs/>
          <w:noProof/>
          <w:sz w:val="44"/>
          <w:szCs w:val="44"/>
        </w:rPr>
        <w:t xml:space="preserve"> </w:t>
      </w:r>
    </w:p>
    <w:p w14:paraId="3AF11486" w14:textId="30423233" w:rsidR="00DF084E" w:rsidRPr="005C43ED" w:rsidRDefault="009757E8" w:rsidP="005379B2">
      <w:pPr>
        <w:tabs>
          <w:tab w:val="left" w:pos="10348"/>
        </w:tabs>
        <w:jc w:val="center"/>
        <w:rPr>
          <w:b/>
          <w:bCs/>
          <w:noProof/>
          <w:sz w:val="44"/>
          <w:szCs w:val="44"/>
        </w:rPr>
      </w:pPr>
      <w:r w:rsidRPr="005C43ED">
        <w:rPr>
          <w:noProof/>
          <w:sz w:val="44"/>
          <w:szCs w:val="44"/>
        </w:rPr>
        <w:t xml:space="preserve">  </w:t>
      </w:r>
      <w:r w:rsidR="003159A0" w:rsidRPr="005C43ED">
        <w:rPr>
          <w:b/>
          <w:bCs/>
          <w:noProof/>
          <w:sz w:val="44"/>
          <w:szCs w:val="44"/>
        </w:rPr>
        <w:t>в 1</w:t>
      </w:r>
      <w:r w:rsidR="005C43ED" w:rsidRPr="005C43ED">
        <w:rPr>
          <w:b/>
          <w:bCs/>
          <w:noProof/>
          <w:sz w:val="44"/>
          <w:szCs w:val="44"/>
        </w:rPr>
        <w:t>4</w:t>
      </w:r>
      <w:r w:rsidR="003159A0" w:rsidRPr="005C43ED">
        <w:rPr>
          <w:b/>
          <w:bCs/>
          <w:noProof/>
          <w:sz w:val="44"/>
          <w:szCs w:val="44"/>
        </w:rPr>
        <w:t>:00 час.</w:t>
      </w:r>
    </w:p>
    <w:p w14:paraId="5FEF555C" w14:textId="75D7FA54" w:rsidR="005C43ED" w:rsidRDefault="005C43ED" w:rsidP="003159A0">
      <w:pPr>
        <w:tabs>
          <w:tab w:val="left" w:pos="10348"/>
        </w:tabs>
        <w:ind w:right="423" w:firstLine="851"/>
        <w:jc w:val="center"/>
        <w:rPr>
          <w:noProof/>
          <w:sz w:val="44"/>
          <w:szCs w:val="44"/>
        </w:rPr>
      </w:pPr>
      <w:r w:rsidRPr="005C43ED">
        <w:rPr>
          <w:noProof/>
          <w:sz w:val="44"/>
          <w:szCs w:val="44"/>
        </w:rPr>
        <w:t xml:space="preserve">в </w:t>
      </w:r>
      <w:r>
        <w:rPr>
          <w:noProof/>
          <w:sz w:val="44"/>
          <w:szCs w:val="44"/>
        </w:rPr>
        <w:t xml:space="preserve">здании </w:t>
      </w:r>
      <w:r w:rsidRPr="005C43ED">
        <w:rPr>
          <w:noProof/>
          <w:sz w:val="44"/>
          <w:szCs w:val="44"/>
        </w:rPr>
        <w:t xml:space="preserve">Администрации сельского поселения </w:t>
      </w:r>
    </w:p>
    <w:p w14:paraId="5F8684DF" w14:textId="72CDE5A1" w:rsidR="009757E8" w:rsidRPr="005C43ED" w:rsidRDefault="005C43ED" w:rsidP="003159A0">
      <w:pPr>
        <w:tabs>
          <w:tab w:val="left" w:pos="10348"/>
        </w:tabs>
        <w:ind w:right="423" w:firstLine="851"/>
        <w:jc w:val="center"/>
        <w:rPr>
          <w:noProof/>
          <w:sz w:val="44"/>
          <w:szCs w:val="44"/>
        </w:rPr>
      </w:pPr>
      <w:r w:rsidRPr="005C43ED">
        <w:rPr>
          <w:noProof/>
          <w:sz w:val="44"/>
          <w:szCs w:val="44"/>
        </w:rPr>
        <w:t>«Село Спас-Загорье»</w:t>
      </w:r>
    </w:p>
    <w:p w14:paraId="244B08E1" w14:textId="27DE4FF9" w:rsidR="005C43ED" w:rsidRPr="005C43ED" w:rsidRDefault="005C43ED" w:rsidP="003159A0">
      <w:pPr>
        <w:tabs>
          <w:tab w:val="left" w:pos="10348"/>
        </w:tabs>
        <w:ind w:right="423" w:firstLine="851"/>
        <w:jc w:val="center"/>
        <w:rPr>
          <w:noProof/>
          <w:sz w:val="44"/>
          <w:szCs w:val="44"/>
        </w:rPr>
      </w:pPr>
      <w:r w:rsidRPr="005C43ED">
        <w:rPr>
          <w:noProof/>
          <w:sz w:val="44"/>
          <w:szCs w:val="44"/>
        </w:rPr>
        <w:t>по адресу: Калужская область, Малоярославецкий район, с.Спас-Загорье, ул.Центральная, д.№44</w:t>
      </w:r>
    </w:p>
    <w:p w14:paraId="5B94A27D" w14:textId="77777777" w:rsidR="005C43ED" w:rsidRDefault="005C43ED" w:rsidP="003159A0">
      <w:pPr>
        <w:tabs>
          <w:tab w:val="left" w:pos="10348"/>
        </w:tabs>
        <w:ind w:right="423" w:firstLine="851"/>
        <w:jc w:val="center"/>
        <w:rPr>
          <w:noProof/>
          <w:sz w:val="44"/>
          <w:szCs w:val="44"/>
        </w:rPr>
      </w:pPr>
      <w:r w:rsidRPr="005C43ED">
        <w:rPr>
          <w:noProof/>
          <w:sz w:val="44"/>
          <w:szCs w:val="44"/>
        </w:rPr>
        <w:t xml:space="preserve">состоятся публичные слушания </w:t>
      </w:r>
    </w:p>
    <w:p w14:paraId="00459846" w14:textId="7BAA9EA2" w:rsidR="005C43ED" w:rsidRPr="005C43ED" w:rsidRDefault="005C43ED" w:rsidP="003159A0">
      <w:pPr>
        <w:tabs>
          <w:tab w:val="left" w:pos="10348"/>
        </w:tabs>
        <w:ind w:right="423" w:firstLine="851"/>
        <w:jc w:val="center"/>
        <w:rPr>
          <w:noProof/>
          <w:sz w:val="44"/>
          <w:szCs w:val="44"/>
        </w:rPr>
      </w:pPr>
      <w:r w:rsidRPr="005C43ED">
        <w:rPr>
          <w:noProof/>
          <w:sz w:val="44"/>
          <w:szCs w:val="44"/>
        </w:rPr>
        <w:t xml:space="preserve">по исполнению бюджета сельского поселения «Село Спас-Загорье» </w:t>
      </w:r>
    </w:p>
    <w:p w14:paraId="4B5E75F3" w14:textId="326DEE53" w:rsidR="005C43ED" w:rsidRPr="005C43ED" w:rsidRDefault="005C43ED" w:rsidP="005C43ED">
      <w:pPr>
        <w:tabs>
          <w:tab w:val="left" w:pos="10348"/>
        </w:tabs>
        <w:ind w:right="423" w:firstLine="851"/>
        <w:rPr>
          <w:b/>
          <w:bCs/>
          <w:noProof/>
          <w:sz w:val="44"/>
          <w:szCs w:val="44"/>
        </w:rPr>
      </w:pPr>
      <w:r>
        <w:rPr>
          <w:noProof/>
          <w:sz w:val="44"/>
          <w:szCs w:val="44"/>
        </w:rPr>
        <w:t xml:space="preserve">                               </w:t>
      </w:r>
      <w:r w:rsidRPr="005C43ED">
        <w:rPr>
          <w:b/>
          <w:bCs/>
          <w:noProof/>
          <w:sz w:val="44"/>
          <w:szCs w:val="44"/>
        </w:rPr>
        <w:t>за 2024 год</w:t>
      </w:r>
    </w:p>
    <w:p w14:paraId="5AB7BBC8" w14:textId="77777777" w:rsidR="003159A0" w:rsidRDefault="003159A0" w:rsidP="003159A0">
      <w:pPr>
        <w:tabs>
          <w:tab w:val="left" w:pos="10348"/>
        </w:tabs>
        <w:ind w:right="423" w:firstLine="851"/>
        <w:jc w:val="center"/>
        <w:rPr>
          <w:noProof/>
          <w:sz w:val="56"/>
          <w:szCs w:val="56"/>
        </w:rPr>
      </w:pPr>
    </w:p>
    <w:p w14:paraId="39F04DE8" w14:textId="77777777" w:rsidR="003159A0" w:rsidRPr="00DF084E" w:rsidRDefault="003159A0" w:rsidP="005379B2">
      <w:pPr>
        <w:tabs>
          <w:tab w:val="left" w:pos="10348"/>
        </w:tabs>
        <w:jc w:val="center"/>
        <w:rPr>
          <w:noProof/>
          <w:sz w:val="56"/>
          <w:szCs w:val="56"/>
        </w:rPr>
      </w:pPr>
    </w:p>
    <w:p w14:paraId="52D4534A" w14:textId="77777777" w:rsidR="00102E59" w:rsidRDefault="00102E59" w:rsidP="003F1490">
      <w:pPr>
        <w:rPr>
          <w:sz w:val="12"/>
          <w:szCs w:val="12"/>
        </w:rPr>
      </w:pPr>
    </w:p>
    <w:p w14:paraId="3A1A677D" w14:textId="77777777" w:rsidR="00102E59" w:rsidRDefault="00102E59" w:rsidP="003F1490">
      <w:pPr>
        <w:rPr>
          <w:sz w:val="12"/>
          <w:szCs w:val="12"/>
        </w:rPr>
      </w:pPr>
    </w:p>
    <w:p w14:paraId="19FAD9DE" w14:textId="77777777" w:rsidR="00102E59" w:rsidRPr="002323CA" w:rsidRDefault="00102E59" w:rsidP="003F1490">
      <w:pPr>
        <w:rPr>
          <w:sz w:val="12"/>
          <w:szCs w:val="12"/>
        </w:rPr>
      </w:pPr>
    </w:p>
    <w:sectPr w:rsidR="00102E59" w:rsidRPr="002323CA" w:rsidSect="009757E8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FC923" w14:textId="77777777" w:rsidR="00F51293" w:rsidRDefault="00F51293" w:rsidP="00DD2789">
      <w:r>
        <w:separator/>
      </w:r>
    </w:p>
  </w:endnote>
  <w:endnote w:type="continuationSeparator" w:id="0">
    <w:p w14:paraId="11DB145A" w14:textId="77777777" w:rsidR="00F51293" w:rsidRDefault="00F51293" w:rsidP="00DD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15F11" w14:textId="77777777" w:rsidR="00F51293" w:rsidRDefault="00F51293" w:rsidP="00DD2789">
      <w:r>
        <w:separator/>
      </w:r>
    </w:p>
  </w:footnote>
  <w:footnote w:type="continuationSeparator" w:id="0">
    <w:p w14:paraId="757F1137" w14:textId="77777777" w:rsidR="00F51293" w:rsidRDefault="00F51293" w:rsidP="00DD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346DC"/>
    <w:multiLevelType w:val="hybridMultilevel"/>
    <w:tmpl w:val="42C4B966"/>
    <w:lvl w:ilvl="0" w:tplc="58AC58E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52792E51"/>
    <w:multiLevelType w:val="hybridMultilevel"/>
    <w:tmpl w:val="9DF2D330"/>
    <w:lvl w:ilvl="0" w:tplc="478C47B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311180176">
    <w:abstractNumId w:val="0"/>
  </w:num>
  <w:num w:numId="2" w16cid:durableId="1948079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3D8"/>
    <w:rsid w:val="0000015F"/>
    <w:rsid w:val="000122AD"/>
    <w:rsid w:val="00015487"/>
    <w:rsid w:val="00015BFE"/>
    <w:rsid w:val="0002493A"/>
    <w:rsid w:val="00033101"/>
    <w:rsid w:val="0004415D"/>
    <w:rsid w:val="00063A33"/>
    <w:rsid w:val="00093553"/>
    <w:rsid w:val="00093BED"/>
    <w:rsid w:val="0009518F"/>
    <w:rsid w:val="000B2EC7"/>
    <w:rsid w:val="000B5BD5"/>
    <w:rsid w:val="000F1DC5"/>
    <w:rsid w:val="00102455"/>
    <w:rsid w:val="00102E59"/>
    <w:rsid w:val="00124D39"/>
    <w:rsid w:val="0013286D"/>
    <w:rsid w:val="00147434"/>
    <w:rsid w:val="001503A3"/>
    <w:rsid w:val="0016041C"/>
    <w:rsid w:val="00164CDD"/>
    <w:rsid w:val="001835A6"/>
    <w:rsid w:val="001D4128"/>
    <w:rsid w:val="00211D66"/>
    <w:rsid w:val="002323CA"/>
    <w:rsid w:val="00232963"/>
    <w:rsid w:val="0024207B"/>
    <w:rsid w:val="00253172"/>
    <w:rsid w:val="002603D8"/>
    <w:rsid w:val="00275895"/>
    <w:rsid w:val="002B466C"/>
    <w:rsid w:val="002D7451"/>
    <w:rsid w:val="002F642C"/>
    <w:rsid w:val="003159A0"/>
    <w:rsid w:val="00355E5B"/>
    <w:rsid w:val="003655D2"/>
    <w:rsid w:val="00365A9E"/>
    <w:rsid w:val="00375ACB"/>
    <w:rsid w:val="003840C1"/>
    <w:rsid w:val="00386C9F"/>
    <w:rsid w:val="003B1281"/>
    <w:rsid w:val="003B1654"/>
    <w:rsid w:val="003B2ECE"/>
    <w:rsid w:val="003C1F11"/>
    <w:rsid w:val="003D6CBD"/>
    <w:rsid w:val="003D6F3C"/>
    <w:rsid w:val="003F1490"/>
    <w:rsid w:val="003F73CE"/>
    <w:rsid w:val="00402B9E"/>
    <w:rsid w:val="00410F3D"/>
    <w:rsid w:val="00426B6A"/>
    <w:rsid w:val="004948B7"/>
    <w:rsid w:val="00497A83"/>
    <w:rsid w:val="004B4963"/>
    <w:rsid w:val="004E1D74"/>
    <w:rsid w:val="004F3EEC"/>
    <w:rsid w:val="005001E2"/>
    <w:rsid w:val="0051740D"/>
    <w:rsid w:val="005379B2"/>
    <w:rsid w:val="00556054"/>
    <w:rsid w:val="00563609"/>
    <w:rsid w:val="005C43ED"/>
    <w:rsid w:val="005C7551"/>
    <w:rsid w:val="005E6A57"/>
    <w:rsid w:val="005F3B79"/>
    <w:rsid w:val="005F7F49"/>
    <w:rsid w:val="0061627E"/>
    <w:rsid w:val="00622AE1"/>
    <w:rsid w:val="0064247B"/>
    <w:rsid w:val="00642FB8"/>
    <w:rsid w:val="00665948"/>
    <w:rsid w:val="006667E4"/>
    <w:rsid w:val="00681B05"/>
    <w:rsid w:val="006A1060"/>
    <w:rsid w:val="006A313C"/>
    <w:rsid w:val="006B1512"/>
    <w:rsid w:val="006B1DBF"/>
    <w:rsid w:val="006C7A83"/>
    <w:rsid w:val="006D42D4"/>
    <w:rsid w:val="006D4FBA"/>
    <w:rsid w:val="006D7BCC"/>
    <w:rsid w:val="007201C4"/>
    <w:rsid w:val="0073283A"/>
    <w:rsid w:val="00737170"/>
    <w:rsid w:val="007372CB"/>
    <w:rsid w:val="00770213"/>
    <w:rsid w:val="00774F0E"/>
    <w:rsid w:val="007B4EB7"/>
    <w:rsid w:val="007D0443"/>
    <w:rsid w:val="007F1F9D"/>
    <w:rsid w:val="00861435"/>
    <w:rsid w:val="00861E86"/>
    <w:rsid w:val="00863E6B"/>
    <w:rsid w:val="00865143"/>
    <w:rsid w:val="00883737"/>
    <w:rsid w:val="00892F17"/>
    <w:rsid w:val="008D4B82"/>
    <w:rsid w:val="00901C19"/>
    <w:rsid w:val="00923A3A"/>
    <w:rsid w:val="00934B37"/>
    <w:rsid w:val="00935F9C"/>
    <w:rsid w:val="00940B4B"/>
    <w:rsid w:val="00942759"/>
    <w:rsid w:val="00942E0D"/>
    <w:rsid w:val="00960DE1"/>
    <w:rsid w:val="009757E8"/>
    <w:rsid w:val="009A7A36"/>
    <w:rsid w:val="009D4864"/>
    <w:rsid w:val="009E321F"/>
    <w:rsid w:val="00A05727"/>
    <w:rsid w:val="00A15488"/>
    <w:rsid w:val="00A26B43"/>
    <w:rsid w:val="00A27E5B"/>
    <w:rsid w:val="00A547AF"/>
    <w:rsid w:val="00A72872"/>
    <w:rsid w:val="00A95AE2"/>
    <w:rsid w:val="00AB38E4"/>
    <w:rsid w:val="00AB3C30"/>
    <w:rsid w:val="00AF597D"/>
    <w:rsid w:val="00AF5F4B"/>
    <w:rsid w:val="00B00D39"/>
    <w:rsid w:val="00B111E5"/>
    <w:rsid w:val="00B15878"/>
    <w:rsid w:val="00B24B59"/>
    <w:rsid w:val="00B355F4"/>
    <w:rsid w:val="00B96C62"/>
    <w:rsid w:val="00BA00B8"/>
    <w:rsid w:val="00BA060B"/>
    <w:rsid w:val="00BA45D3"/>
    <w:rsid w:val="00BA473F"/>
    <w:rsid w:val="00BA4E38"/>
    <w:rsid w:val="00BF295A"/>
    <w:rsid w:val="00C220D0"/>
    <w:rsid w:val="00C371CC"/>
    <w:rsid w:val="00C41C2B"/>
    <w:rsid w:val="00C6672C"/>
    <w:rsid w:val="00CB0A5B"/>
    <w:rsid w:val="00CD1B1F"/>
    <w:rsid w:val="00D64C06"/>
    <w:rsid w:val="00D72548"/>
    <w:rsid w:val="00D946C7"/>
    <w:rsid w:val="00D9479D"/>
    <w:rsid w:val="00DA79D5"/>
    <w:rsid w:val="00DB1DC5"/>
    <w:rsid w:val="00DB5390"/>
    <w:rsid w:val="00DB5875"/>
    <w:rsid w:val="00DD2789"/>
    <w:rsid w:val="00DE4FEF"/>
    <w:rsid w:val="00DF084E"/>
    <w:rsid w:val="00E2488C"/>
    <w:rsid w:val="00E60697"/>
    <w:rsid w:val="00E9009C"/>
    <w:rsid w:val="00E9385B"/>
    <w:rsid w:val="00EB3BA1"/>
    <w:rsid w:val="00EB4193"/>
    <w:rsid w:val="00EC2C8A"/>
    <w:rsid w:val="00ED1F96"/>
    <w:rsid w:val="00ED7EE0"/>
    <w:rsid w:val="00EE44B3"/>
    <w:rsid w:val="00F401B2"/>
    <w:rsid w:val="00F51293"/>
    <w:rsid w:val="00FC2070"/>
    <w:rsid w:val="00FC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0455"/>
  <w15:docId w15:val="{2B9E0211-4B63-40C0-8188-54EBB506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3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03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3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355F4"/>
    <w:pPr>
      <w:spacing w:before="100" w:beforeAutospacing="1" w:after="100" w:afterAutospacing="1"/>
    </w:pPr>
    <w:rPr>
      <w:sz w:val="22"/>
      <w:szCs w:val="22"/>
    </w:rPr>
  </w:style>
  <w:style w:type="paragraph" w:styleId="a7">
    <w:name w:val="List Paragraph"/>
    <w:basedOn w:val="a"/>
    <w:uiPriority w:val="34"/>
    <w:qFormat/>
    <w:rsid w:val="00B111E5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5379B2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DD27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27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27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D755F-2A1B-4F4F-9C7E-6CE8CC61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ZamGlav</dc:creator>
  <cp:lastModifiedBy>Приемная</cp:lastModifiedBy>
  <cp:revision>52</cp:revision>
  <cp:lastPrinted>2025-04-04T08:53:00Z</cp:lastPrinted>
  <dcterms:created xsi:type="dcterms:W3CDTF">2021-01-13T06:29:00Z</dcterms:created>
  <dcterms:modified xsi:type="dcterms:W3CDTF">2025-06-11T11:08:00Z</dcterms:modified>
</cp:coreProperties>
</file>